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C87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default" w:ascii="Times New Roman" w:hAnsi="Times New Roman" w:cs="Times New Roman" w:eastAsiaTheme="minorEastAsia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  <w:t>附件</w:t>
      </w:r>
      <w:bookmarkStart w:id="0" w:name="_GoBack"/>
      <w:bookmarkEnd w:id="0"/>
    </w:p>
    <w:p w14:paraId="3E13F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default" w:ascii="Times New Roman" w:hAnsi="Times New Roman" w:cs="Times New Roman"/>
        </w:rPr>
      </w:pPr>
    </w:p>
    <w:tbl>
      <w:tblPr>
        <w:tblStyle w:val="4"/>
        <w:tblW w:w="87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0"/>
      </w:tblGrid>
      <w:tr w14:paraId="0DC4B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8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7B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牛副产品清单</w:t>
            </w:r>
          </w:p>
        </w:tc>
      </w:tr>
      <w:tr w14:paraId="76678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5" w:hRule="atLeast"/>
          <w:jc w:val="center"/>
        </w:trPr>
        <w:tc>
          <w:tcPr>
            <w:tcW w:w="8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9F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牛窝骨、牛脖骨、拐骨、脊髓、气管、毛肚、百叶、牛肝、散旦、牛肺、牛心、牛肾、沙肝、牛头、牛蹄、牛皮、裆油、肠油、金钱肚、腰油、肚油、软骨、心管、子宫、膀胱、红肠、小肠、直肠、大肠、杂骨、棒骨、胸骨、软骨、分割油（制作产品后剩余部分）。</w:t>
            </w:r>
          </w:p>
        </w:tc>
      </w:tr>
    </w:tbl>
    <w:p w14:paraId="310A4A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default" w:ascii="Times New Roman" w:hAnsi="Times New Roman" w:cs="Times New Roman"/>
        </w:rPr>
      </w:pPr>
    </w:p>
    <w:sectPr>
      <w:pgSz w:w="11906" w:h="16838"/>
      <w:pgMar w:top="1440" w:right="1531" w:bottom="1440" w:left="1531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5OGE2NjlkMGVkMThkODA5ZDY0NGQ2OTJiNTBjNDcifQ=="/>
  </w:docVars>
  <w:rsids>
    <w:rsidRoot w:val="00564947"/>
    <w:rsid w:val="000656F8"/>
    <w:rsid w:val="000B0481"/>
    <w:rsid w:val="00564947"/>
    <w:rsid w:val="0081709B"/>
    <w:rsid w:val="00FF2966"/>
    <w:rsid w:val="0E932AFE"/>
    <w:rsid w:val="0F5D44CD"/>
    <w:rsid w:val="131657F0"/>
    <w:rsid w:val="1CEA1FD7"/>
    <w:rsid w:val="2ECA4D02"/>
    <w:rsid w:val="32313654"/>
    <w:rsid w:val="36514437"/>
    <w:rsid w:val="36EF0597"/>
    <w:rsid w:val="38C368C7"/>
    <w:rsid w:val="3B6C4D7D"/>
    <w:rsid w:val="3C39020A"/>
    <w:rsid w:val="3E217610"/>
    <w:rsid w:val="42477231"/>
    <w:rsid w:val="42FA73A6"/>
    <w:rsid w:val="4977251D"/>
    <w:rsid w:val="54D36546"/>
    <w:rsid w:val="5716520B"/>
    <w:rsid w:val="606B2202"/>
    <w:rsid w:val="61403C37"/>
    <w:rsid w:val="6155323C"/>
    <w:rsid w:val="65C61152"/>
    <w:rsid w:val="6AAA79D3"/>
    <w:rsid w:val="6AB5738F"/>
    <w:rsid w:val="6F8D0343"/>
    <w:rsid w:val="710851C6"/>
    <w:rsid w:val="72B77118"/>
    <w:rsid w:val="766911EE"/>
    <w:rsid w:val="7750748E"/>
    <w:rsid w:val="77F5007D"/>
    <w:rsid w:val="7C4D2F13"/>
    <w:rsid w:val="7CB4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669</Words>
  <Characters>707</Characters>
  <Lines>1</Lines>
  <Paragraphs>1</Paragraphs>
  <TotalTime>47</TotalTime>
  <ScaleCrop>false</ScaleCrop>
  <LinksUpToDate>false</LinksUpToDate>
  <CharactersWithSpaces>754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2020-12-08T02:07:00Z</dcterms:created>
  <dc:creator>管理员</dc:creator>
  <cp:lastModifiedBy>念寒柒</cp:lastModifiedBy>
  <cp:lastPrinted>2023-03-24T00:39:00Z</cp:lastPrinted>
  <dcterms:modified xsi:type="dcterms:W3CDTF">2025-05-07T08:18:15Z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D9B34045EFC04F7EA466EA74A6F92CED</vt:lpwstr>
  </property>
  <property fmtid="{D5CDD505-2E9C-101B-9397-08002B2CF9AE}" pid="4" name="KSOTemplateDocerSaveRecord">
    <vt:lpwstr>eyJoZGlkIjoiZGM2YWFjMzVkODYxYTRlMzAyY2I5MWM3NGQ1MWJjYzUiLCJ1c2VySWQiOiI1NzY5Njg0MjAifQ==</vt:lpwstr>
  </property>
</Properties>
</file>